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48FE" w14:textId="362EF524" w:rsidR="00D115BF" w:rsidRPr="00E87DFA" w:rsidRDefault="00D173D7" w:rsidP="00E87DF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87DFA">
        <w:rPr>
          <w:rFonts w:ascii="標楷體" w:eastAsia="標楷體" w:hAnsi="標楷體" w:hint="eastAsia"/>
          <w:b/>
          <w:bCs/>
          <w:sz w:val="32"/>
          <w:szCs w:val="32"/>
        </w:rPr>
        <w:t>高雄市114年度第44屆國民中小學科學園遊會活動設計</w:t>
      </w:r>
    </w:p>
    <w:p w14:paraId="114EB6A3" w14:textId="7C1D3FE3" w:rsidR="00E87DFA" w:rsidRPr="00E87DFA" w:rsidRDefault="00E87DFA" w:rsidP="00E87DF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87DFA">
        <w:rPr>
          <w:rFonts w:ascii="標楷體" w:eastAsia="標楷體" w:hAnsi="標楷體" w:hint="eastAsia"/>
          <w:sz w:val="28"/>
          <w:szCs w:val="28"/>
        </w:rPr>
        <w:t>學校名稱：高雄市楠梓區油廠國民小學</w:t>
      </w:r>
    </w:p>
    <w:p w14:paraId="40D03897" w14:textId="66434213" w:rsidR="00E87DFA" w:rsidRDefault="00E87DFA" w:rsidP="00E87DF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E87DFA">
        <w:rPr>
          <w:rFonts w:ascii="標楷體" w:eastAsia="標楷體" w:hAnsi="標楷體" w:hint="eastAsia"/>
          <w:sz w:val="28"/>
          <w:szCs w:val="28"/>
        </w:rPr>
        <w:t>主題名稱：投籃高手</w:t>
      </w:r>
    </w:p>
    <w:p w14:paraId="3D4ABA74" w14:textId="4A556A4F" w:rsidR="00E87DFA" w:rsidRDefault="00E87DFA" w:rsidP="00E87DF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所需材料(1組)：本次設攤共準備3組</w:t>
      </w:r>
    </w:p>
    <w:p w14:paraId="49DC3B4E" w14:textId="703D623C" w:rsidR="00AC1932" w:rsidRDefault="00AC1932" w:rsidP="00AC1932">
      <w:pPr>
        <w:pStyle w:val="a3"/>
        <w:numPr>
          <w:ilvl w:val="0"/>
          <w:numId w:val="3"/>
        </w:numPr>
        <w:snapToGrid w:val="0"/>
        <w:ind w:leftChars="0" w:left="10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A3紙箱蓋*1個</w:t>
      </w:r>
    </w:p>
    <w:p w14:paraId="7912F0CA" w14:textId="72B40D32" w:rsidR="00AC1932" w:rsidRDefault="00AC1932" w:rsidP="00AC1932">
      <w:pPr>
        <w:pStyle w:val="a3"/>
        <w:numPr>
          <w:ilvl w:val="0"/>
          <w:numId w:val="3"/>
        </w:numPr>
        <w:snapToGrid w:val="0"/>
        <w:ind w:leftChars="0" w:left="10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免洗筷*1雙</w:t>
      </w:r>
    </w:p>
    <w:p w14:paraId="006B2D68" w14:textId="0327860C" w:rsidR="00AC1932" w:rsidRDefault="00AC1932" w:rsidP="00AC1932">
      <w:pPr>
        <w:pStyle w:val="a3"/>
        <w:numPr>
          <w:ilvl w:val="0"/>
          <w:numId w:val="3"/>
        </w:numPr>
        <w:snapToGrid w:val="0"/>
        <w:ind w:leftChars="0" w:left="10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黏土*1包</w:t>
      </w:r>
    </w:p>
    <w:p w14:paraId="1E4E3BD9" w14:textId="46C9450C" w:rsidR="00AC1932" w:rsidRDefault="00AC1932" w:rsidP="00AC1932">
      <w:pPr>
        <w:pStyle w:val="a3"/>
        <w:numPr>
          <w:ilvl w:val="0"/>
          <w:numId w:val="3"/>
        </w:numPr>
        <w:snapToGrid w:val="0"/>
        <w:ind w:leftChars="0" w:left="10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手搖飲塑膠杯架*1個</w:t>
      </w:r>
    </w:p>
    <w:p w14:paraId="326ABACC" w14:textId="2416E8C8" w:rsidR="00AC1932" w:rsidRDefault="00AC1932" w:rsidP="00AC1932">
      <w:pPr>
        <w:pStyle w:val="a3"/>
        <w:numPr>
          <w:ilvl w:val="0"/>
          <w:numId w:val="3"/>
        </w:numPr>
        <w:snapToGrid w:val="0"/>
        <w:ind w:leftChars="0" w:left="10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乒乓球*1顆</w:t>
      </w:r>
    </w:p>
    <w:p w14:paraId="1DECFABA" w14:textId="77777777" w:rsidR="002B5BA8" w:rsidRPr="002B5BA8" w:rsidRDefault="002B5BA8" w:rsidP="002B5BA8">
      <w:pPr>
        <w:snapToGrid w:val="0"/>
        <w:ind w:left="720"/>
        <w:jc w:val="both"/>
        <w:rPr>
          <w:rFonts w:ascii="標楷體" w:eastAsia="標楷體" w:hAnsi="標楷體"/>
          <w:sz w:val="28"/>
          <w:szCs w:val="28"/>
        </w:rPr>
      </w:pPr>
    </w:p>
    <w:p w14:paraId="61B1FA9B" w14:textId="448A7DBF" w:rsidR="00E87DFA" w:rsidRDefault="00870ABC" w:rsidP="00E87DF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活動設計原理：</w:t>
      </w:r>
    </w:p>
    <w:p w14:paraId="1006E3CD" w14:textId="43B57437" w:rsidR="00AC1932" w:rsidRDefault="00AC1932" w:rsidP="002B5BA8">
      <w:pPr>
        <w:pStyle w:val="a3"/>
        <w:numPr>
          <w:ilvl w:val="0"/>
          <w:numId w:val="5"/>
        </w:numPr>
        <w:snapToGrid w:val="0"/>
        <w:ind w:leftChars="0" w:left="10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白努</w:t>
      </w:r>
      <w:r w:rsidR="00627A4B">
        <w:rPr>
          <w:rFonts w:ascii="標楷體" w:eastAsia="標楷體" w:hAnsi="標楷體" w:hint="eastAsia"/>
          <w:sz w:val="28"/>
          <w:szCs w:val="28"/>
        </w:rPr>
        <w:t>利</w:t>
      </w:r>
      <w:r>
        <w:rPr>
          <w:rFonts w:ascii="標楷體" w:eastAsia="標楷體" w:hAnsi="標楷體" w:hint="eastAsia"/>
          <w:sz w:val="28"/>
          <w:szCs w:val="28"/>
        </w:rPr>
        <w:t>定律(</w:t>
      </w:r>
      <w:r w:rsidRPr="00AC1932">
        <w:rPr>
          <w:rFonts w:ascii="標楷體" w:eastAsia="標楷體" w:hAnsi="標楷體"/>
          <w:sz w:val="28"/>
          <w:szCs w:val="28"/>
        </w:rPr>
        <w:t xml:space="preserve">Bernoulli's </w:t>
      </w:r>
      <w:r>
        <w:rPr>
          <w:rFonts w:ascii="標楷體" w:eastAsia="標楷體" w:hAnsi="標楷體" w:hint="eastAsia"/>
          <w:sz w:val="28"/>
          <w:szCs w:val="28"/>
        </w:rPr>
        <w:t>P</w:t>
      </w:r>
      <w:r w:rsidRPr="00AC1932">
        <w:rPr>
          <w:rFonts w:ascii="標楷體" w:eastAsia="標楷體" w:hAnsi="標楷體"/>
          <w:sz w:val="28"/>
          <w:szCs w:val="28"/>
        </w:rPr>
        <w:t>rinciple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14DF7940" w14:textId="77777777" w:rsidR="002B5BA8" w:rsidRPr="002B5BA8" w:rsidRDefault="002B5BA8" w:rsidP="002B5BA8">
      <w:pPr>
        <w:snapToGrid w:val="0"/>
        <w:ind w:left="720"/>
        <w:jc w:val="both"/>
        <w:rPr>
          <w:rFonts w:ascii="標楷體" w:eastAsia="標楷體" w:hAnsi="標楷體"/>
          <w:sz w:val="28"/>
          <w:szCs w:val="28"/>
        </w:rPr>
      </w:pPr>
    </w:p>
    <w:p w14:paraId="15184E99" w14:textId="72C932ED" w:rsidR="00870ABC" w:rsidRDefault="00870ABC" w:rsidP="00E87DF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闖關成功</w:t>
      </w:r>
      <w:r w:rsidR="003D7D21">
        <w:rPr>
          <w:rFonts w:ascii="標楷體" w:eastAsia="標楷體" w:hAnsi="標楷體" w:hint="eastAsia"/>
          <w:sz w:val="28"/>
          <w:szCs w:val="28"/>
        </w:rPr>
        <w:t>條件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F89F808" w14:textId="37BB5333" w:rsidR="00AC1932" w:rsidRDefault="00AC1932" w:rsidP="00AC1932">
      <w:pPr>
        <w:pStyle w:val="a3"/>
        <w:numPr>
          <w:ilvl w:val="0"/>
          <w:numId w:val="4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透過吹氣，讓乒乓球越過免洗筷，即為闖關者蓋章(闖關成功)。</w:t>
      </w:r>
    </w:p>
    <w:p w14:paraId="65B544F5" w14:textId="1813E81B" w:rsidR="00AC1932" w:rsidRDefault="00AC1932" w:rsidP="002B5BA8">
      <w:pPr>
        <w:pStyle w:val="a3"/>
        <w:numPr>
          <w:ilvl w:val="0"/>
          <w:numId w:val="4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透過吹氣，讓乒乓球越過免洗筷，且直接掉入任一手搖飲塑膠杯架，即為闖關者蓋章(闖關成功)，並贈送精美小禮物。</w:t>
      </w:r>
    </w:p>
    <w:p w14:paraId="3FB9816B" w14:textId="77777777" w:rsidR="00012645" w:rsidRPr="002B5BA8" w:rsidRDefault="00012645" w:rsidP="00012645">
      <w:pPr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</w:p>
    <w:sectPr w:rsidR="00012645" w:rsidRPr="002B5B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2EA"/>
    <w:multiLevelType w:val="hybridMultilevel"/>
    <w:tmpl w:val="82F8D0BC"/>
    <w:lvl w:ilvl="0" w:tplc="41280E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50D91"/>
    <w:multiLevelType w:val="hybridMultilevel"/>
    <w:tmpl w:val="953EFD4C"/>
    <w:lvl w:ilvl="0" w:tplc="DDB61DDA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27E283C"/>
    <w:multiLevelType w:val="hybridMultilevel"/>
    <w:tmpl w:val="6696D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E16700"/>
    <w:multiLevelType w:val="hybridMultilevel"/>
    <w:tmpl w:val="98FA1546"/>
    <w:lvl w:ilvl="0" w:tplc="B60A2382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D4C2E9E"/>
    <w:multiLevelType w:val="hybridMultilevel"/>
    <w:tmpl w:val="953EFD4C"/>
    <w:lvl w:ilvl="0" w:tplc="DDB61DDA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7"/>
    <w:rsid w:val="00012645"/>
    <w:rsid w:val="002B5BA8"/>
    <w:rsid w:val="003D7D21"/>
    <w:rsid w:val="00627A4B"/>
    <w:rsid w:val="006B5E79"/>
    <w:rsid w:val="00870ABC"/>
    <w:rsid w:val="00AC1932"/>
    <w:rsid w:val="00D115BF"/>
    <w:rsid w:val="00D173D7"/>
    <w:rsid w:val="00E87DFA"/>
    <w:rsid w:val="00F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1296"/>
  <w15:chartTrackingRefBased/>
  <w15:docId w15:val="{F800893B-72D1-491F-9414-3F08DF20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D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10</cp:revision>
  <dcterms:created xsi:type="dcterms:W3CDTF">2025-09-23T04:54:00Z</dcterms:created>
  <dcterms:modified xsi:type="dcterms:W3CDTF">2025-09-23T10:28:00Z</dcterms:modified>
</cp:coreProperties>
</file>